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3D94" w14:textId="2C7A3A59" w:rsidR="00E83E9E" w:rsidRDefault="00E83E9E" w:rsidP="00464332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681D2B2A" wp14:editId="44BE6077">
            <wp:extent cx="5760720" cy="1017905"/>
            <wp:effectExtent l="0" t="0" r="0" b="0"/>
            <wp:docPr id="19101750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15BC" w14:textId="23BAFC44" w:rsidR="00E83E9E" w:rsidRDefault="00E83E9E" w:rsidP="00464332">
      <w:pPr>
        <w:jc w:val="center"/>
        <w:rPr>
          <w:rFonts w:ascii="Times New Roman" w:hAnsi="Times New Roman" w:cs="Times New Roman"/>
          <w:b/>
          <w:bCs/>
        </w:rPr>
      </w:pPr>
    </w:p>
    <w:p w14:paraId="075999C4" w14:textId="5D24632B" w:rsidR="00464332" w:rsidRDefault="00464332" w:rsidP="00464332">
      <w:pPr>
        <w:jc w:val="center"/>
        <w:rPr>
          <w:rFonts w:ascii="Times New Roman" w:hAnsi="Times New Roman" w:cs="Times New Roman"/>
          <w:b/>
          <w:bCs/>
        </w:rPr>
      </w:pPr>
      <w:r w:rsidRPr="00464332">
        <w:rPr>
          <w:rFonts w:ascii="Times New Roman" w:hAnsi="Times New Roman" w:cs="Times New Roman"/>
          <w:b/>
          <w:bCs/>
        </w:rPr>
        <w:t>Regulamin Gminnego Konkursu</w:t>
      </w:r>
      <w:r w:rsidR="00E83E9E">
        <w:rPr>
          <w:rFonts w:ascii="Times New Roman" w:hAnsi="Times New Roman" w:cs="Times New Roman"/>
          <w:b/>
          <w:bCs/>
        </w:rPr>
        <w:t xml:space="preserve"> pn.</w:t>
      </w:r>
      <w:r w:rsidRPr="00464332">
        <w:rPr>
          <w:rFonts w:ascii="Times New Roman" w:hAnsi="Times New Roman" w:cs="Times New Roman"/>
          <w:b/>
          <w:bCs/>
        </w:rPr>
        <w:t xml:space="preserve"> "Stylowe Zero Waste"</w:t>
      </w:r>
      <w:r w:rsidRPr="00464332">
        <w:rPr>
          <w:rFonts w:ascii="Times New Roman" w:hAnsi="Times New Roman" w:cs="Times New Roman"/>
        </w:rPr>
        <w:t xml:space="preserve"> </w:t>
      </w:r>
      <w:r w:rsidRPr="00464332">
        <w:rPr>
          <w:rFonts w:ascii="Times New Roman" w:hAnsi="Times New Roman" w:cs="Times New Roman"/>
          <w:b/>
          <w:bCs/>
        </w:rPr>
        <w:t>dla Mieszkańców Gminy Psary</w:t>
      </w:r>
      <w:r w:rsidR="00E83E9E">
        <w:rPr>
          <w:rFonts w:ascii="Times New Roman" w:hAnsi="Times New Roman" w:cs="Times New Roman"/>
          <w:b/>
          <w:bCs/>
        </w:rPr>
        <w:t xml:space="preserve"> </w:t>
      </w:r>
      <w:r w:rsidR="00E83E9E" w:rsidRPr="00FB25E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 patronatem Projektu zintegrowanego LIFE „Śląskie. Przywracamy błękit” oraz</w:t>
      </w:r>
      <w:r w:rsidR="00E83E9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E83E9E" w:rsidRPr="00FB25E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Wójta Gminy Psary Tomasza </w:t>
      </w:r>
      <w:proofErr w:type="spellStart"/>
      <w:r w:rsidR="00E83E9E" w:rsidRPr="00FB25E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Sadłonia</w:t>
      </w:r>
      <w:proofErr w:type="spellEnd"/>
    </w:p>
    <w:p w14:paraId="31B1F9B5" w14:textId="77777777" w:rsidR="00E83E9E" w:rsidRPr="00464332" w:rsidRDefault="00E83E9E" w:rsidP="00464332">
      <w:pPr>
        <w:jc w:val="center"/>
        <w:rPr>
          <w:rFonts w:ascii="Times New Roman" w:hAnsi="Times New Roman" w:cs="Times New Roman"/>
        </w:rPr>
      </w:pPr>
    </w:p>
    <w:p w14:paraId="136CA057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1. Organizator Konkursu</w:t>
      </w:r>
    </w:p>
    <w:p w14:paraId="494FDC8E" w14:textId="0A85FB79" w:rsidR="00464332" w:rsidRPr="00464332" w:rsidRDefault="00464332" w:rsidP="00E83E9E">
      <w:pPr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Organizatorem konkursu "Stylowe Zero Waste" (dalej: Konkurs) jest Gmina Psary (</w:t>
      </w:r>
      <w:proofErr w:type="spellStart"/>
      <w:r w:rsidRPr="00464332">
        <w:rPr>
          <w:rFonts w:ascii="Times New Roman" w:hAnsi="Times New Roman" w:cs="Times New Roman"/>
        </w:rPr>
        <w:t>dalej:Organizator</w:t>
      </w:r>
      <w:proofErr w:type="spellEnd"/>
      <w:r w:rsidRPr="00464332">
        <w:rPr>
          <w:rFonts w:ascii="Times New Roman" w:hAnsi="Times New Roman" w:cs="Times New Roman"/>
        </w:rPr>
        <w:t>).</w:t>
      </w:r>
    </w:p>
    <w:p w14:paraId="17CD2135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2. Cel Konkursu</w:t>
      </w:r>
    </w:p>
    <w:p w14:paraId="337FBE21" w14:textId="77777777" w:rsidR="00464332" w:rsidRPr="00464332" w:rsidRDefault="00464332" w:rsidP="00E83E9E">
      <w:p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Celem Konkursu jest:</w:t>
      </w:r>
    </w:p>
    <w:p w14:paraId="46ADC397" w14:textId="77777777" w:rsidR="00464332" w:rsidRPr="00464332" w:rsidRDefault="00464332" w:rsidP="00E83E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Promowanie idei recyklingu i ponownego wykorzystania materiałów, w szczególności starych ubrań.</w:t>
      </w:r>
    </w:p>
    <w:p w14:paraId="13355C43" w14:textId="77777777" w:rsidR="00464332" w:rsidRPr="00464332" w:rsidRDefault="00464332" w:rsidP="00E83E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Rozwijanie kreatywności i umiejętności manualnych mieszkańców Gminy Psary.</w:t>
      </w:r>
    </w:p>
    <w:p w14:paraId="0121391B" w14:textId="77777777" w:rsidR="00464332" w:rsidRPr="00464332" w:rsidRDefault="00464332" w:rsidP="00E83E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Podniesienie świadomości ekologicznej i zachęcenie do działań w duchu "zero waste".</w:t>
      </w:r>
    </w:p>
    <w:p w14:paraId="72986E36" w14:textId="77777777" w:rsidR="00464332" w:rsidRPr="00464332" w:rsidRDefault="00464332" w:rsidP="00E83E9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Aktywizacja społeczności lokalnej.</w:t>
      </w:r>
    </w:p>
    <w:p w14:paraId="5CC910AB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3. Uczestnicy Konkursu</w:t>
      </w:r>
    </w:p>
    <w:p w14:paraId="289149AA" w14:textId="77777777" w:rsidR="00464332" w:rsidRPr="00464332" w:rsidRDefault="00464332" w:rsidP="00E83E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Konkurs skierowany jest do wszystkich mieszkańców Gminy Psary.</w:t>
      </w:r>
    </w:p>
    <w:p w14:paraId="68C3B48E" w14:textId="77777777" w:rsidR="00464332" w:rsidRPr="00464332" w:rsidRDefault="00464332" w:rsidP="00E83E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Uczestnicy mogą brać udział w Konkursie indywidualnie.</w:t>
      </w:r>
    </w:p>
    <w:p w14:paraId="36F29576" w14:textId="73C53823" w:rsidR="00464332" w:rsidRPr="00464332" w:rsidRDefault="00464332" w:rsidP="00E83E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Konkurs zostanie przeprowadzony w dwóch kategoriach wiekowych:</w:t>
      </w:r>
    </w:p>
    <w:p w14:paraId="135C9C99" w14:textId="77777777" w:rsidR="00464332" w:rsidRPr="00464332" w:rsidRDefault="00464332" w:rsidP="00E83E9E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Kategoria Dzieci: uczestnicy do 15 roku życia (włącznie).</w:t>
      </w:r>
    </w:p>
    <w:p w14:paraId="62F04D0E" w14:textId="77777777" w:rsidR="00464332" w:rsidRPr="00464332" w:rsidRDefault="00464332" w:rsidP="00E83E9E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Kategoria Dorośli: uczestnicy powyżej 15 roku życia.</w:t>
      </w:r>
    </w:p>
    <w:p w14:paraId="37C90A1F" w14:textId="77777777" w:rsidR="00464332" w:rsidRPr="00464332" w:rsidRDefault="00464332" w:rsidP="00E83E9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Osoby niepełnoletnie biorą udział w Konkursie za zgodą i pod opieką rodziców lub opiekunów prawnych.</w:t>
      </w:r>
    </w:p>
    <w:p w14:paraId="369620A7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4. Zasady Konkursu</w:t>
      </w:r>
    </w:p>
    <w:p w14:paraId="386F74E5" w14:textId="77777777" w:rsidR="00464332" w:rsidRPr="00464332" w:rsidRDefault="00464332" w:rsidP="00E83E9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Zadaniem uczestników Konkursu jest stworzenie nowego elementu odzieży lub zestawu odzieżowego z wykorzystaniem starych, nieużywanych ubrań.</w:t>
      </w:r>
    </w:p>
    <w:p w14:paraId="26E440F2" w14:textId="77777777" w:rsidR="00464332" w:rsidRPr="00464332" w:rsidRDefault="00464332" w:rsidP="00E83E9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Każdy uczestnik może zgłosić do Konkursu jedną pracę w danej kategorii wiekowej.</w:t>
      </w:r>
    </w:p>
    <w:p w14:paraId="1D9C4FE5" w14:textId="77777777" w:rsidR="00464332" w:rsidRPr="00464332" w:rsidRDefault="00464332" w:rsidP="00E83E9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Praca konkursowa musi być w całości wykonana samodzielnie przez uczestnika.</w:t>
      </w:r>
    </w:p>
    <w:p w14:paraId="10B1BEB7" w14:textId="70078F1F" w:rsidR="00464332" w:rsidRPr="00464332" w:rsidRDefault="00464332" w:rsidP="00E83E9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Do zgłoszenia konkursowego należy dołączyć</w:t>
      </w:r>
      <w:r>
        <w:rPr>
          <w:rFonts w:ascii="Times New Roman" w:hAnsi="Times New Roman" w:cs="Times New Roman"/>
        </w:rPr>
        <w:t xml:space="preserve"> co najmniej</w:t>
      </w:r>
      <w:r w:rsidRPr="00464332">
        <w:rPr>
          <w:rFonts w:ascii="Times New Roman" w:hAnsi="Times New Roman" w:cs="Times New Roman"/>
        </w:rPr>
        <w:t xml:space="preserve"> </w:t>
      </w:r>
      <w:r w:rsidRPr="00464332">
        <w:rPr>
          <w:rFonts w:ascii="Times New Roman" w:hAnsi="Times New Roman" w:cs="Times New Roman"/>
          <w:b/>
          <w:bCs/>
        </w:rPr>
        <w:t>dwa zdjęcia</w:t>
      </w:r>
      <w:r w:rsidRPr="00464332">
        <w:rPr>
          <w:rFonts w:ascii="Times New Roman" w:hAnsi="Times New Roman" w:cs="Times New Roman"/>
        </w:rPr>
        <w:t>:</w:t>
      </w:r>
    </w:p>
    <w:p w14:paraId="0DEE20A4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Zdjęcie nr 1:</w:t>
      </w:r>
      <w:r w:rsidRPr="00464332">
        <w:rPr>
          <w:rFonts w:ascii="Times New Roman" w:hAnsi="Times New Roman" w:cs="Times New Roman"/>
        </w:rPr>
        <w:t xml:space="preserve"> przedstawiające stare ubrania, które zostały wykorzystane do stworzenia nowej odzieży. Na zdjęciu powinny być widoczne wszystkie materiały przed ich przerobieniem.</w:t>
      </w:r>
    </w:p>
    <w:p w14:paraId="0366E2DD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lastRenderedPageBreak/>
        <w:t>Zdjęcie nr 2:</w:t>
      </w:r>
      <w:r w:rsidRPr="00464332">
        <w:rPr>
          <w:rFonts w:ascii="Times New Roman" w:hAnsi="Times New Roman" w:cs="Times New Roman"/>
        </w:rPr>
        <w:t xml:space="preserve"> przedstawiające gotowy, nowy element odzieży lub zestaw odzieżowy, który powstał z przerobionych starych ubrań.</w:t>
      </w:r>
    </w:p>
    <w:p w14:paraId="1D19DD01" w14:textId="6D0A9491" w:rsidR="00464332" w:rsidRPr="00464332" w:rsidRDefault="00464332" w:rsidP="00E83E9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Zgłoszenie konkursowe musi zawierać:</w:t>
      </w:r>
    </w:p>
    <w:p w14:paraId="044022FE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Imię i nazwisko uczestnika (w przypadku dzieci – również imię i nazwisko rodzica/opiekuna prawnego).</w:t>
      </w:r>
    </w:p>
    <w:p w14:paraId="2B8B2385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Wiek uczestnika.</w:t>
      </w:r>
    </w:p>
    <w:p w14:paraId="13DE7677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Adres zamieszkania (Gmina Psary).</w:t>
      </w:r>
    </w:p>
    <w:p w14:paraId="58738234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Kategorię wiekową, w której uczestnik bierze udział.</w:t>
      </w:r>
    </w:p>
    <w:p w14:paraId="6256EFF6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Krótki opis (maks. 5 zdań) przedstawiający inspirację, proces tworzenia pracy oraz użyte materiały.</w:t>
      </w:r>
    </w:p>
    <w:p w14:paraId="3C409FDC" w14:textId="77777777" w:rsidR="00464332" w:rsidRPr="00464332" w:rsidRDefault="00464332" w:rsidP="00E83E9E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Załączone zdjęcia (w formacie .jpg lub .</w:t>
      </w:r>
      <w:proofErr w:type="spellStart"/>
      <w:r w:rsidRPr="00464332">
        <w:rPr>
          <w:rFonts w:ascii="Times New Roman" w:hAnsi="Times New Roman" w:cs="Times New Roman"/>
        </w:rPr>
        <w:t>png</w:t>
      </w:r>
      <w:proofErr w:type="spellEnd"/>
      <w:r w:rsidRPr="00464332">
        <w:rPr>
          <w:rFonts w:ascii="Times New Roman" w:hAnsi="Times New Roman" w:cs="Times New Roman"/>
        </w:rPr>
        <w:t>).</w:t>
      </w:r>
    </w:p>
    <w:p w14:paraId="16419F8E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5. Termin i Sposób Zgłaszania Prac Konkursowych</w:t>
      </w:r>
    </w:p>
    <w:p w14:paraId="6E92BBE3" w14:textId="295FB418" w:rsidR="00464332" w:rsidRPr="00464332" w:rsidRDefault="00464332" w:rsidP="00E83E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 xml:space="preserve">Prace konkursowe wraz z wymaganymi danymi należy przesłać drogą elektroniczną na adres e-mail: </w:t>
      </w:r>
      <w:r>
        <w:rPr>
          <w:rFonts w:ascii="Times New Roman" w:hAnsi="Times New Roman" w:cs="Times New Roman"/>
        </w:rPr>
        <w:t xml:space="preserve"> </w:t>
      </w:r>
      <w:r w:rsidR="00E83E9E">
        <w:rPr>
          <w:rFonts w:ascii="Times New Roman" w:hAnsi="Times New Roman" w:cs="Times New Roman"/>
          <w:b/>
          <w:bCs/>
        </w:rPr>
        <w:t>barbararozdzinska</w:t>
      </w:r>
      <w:r>
        <w:rPr>
          <w:rFonts w:ascii="Times New Roman" w:hAnsi="Times New Roman" w:cs="Times New Roman"/>
          <w:b/>
          <w:bCs/>
        </w:rPr>
        <w:t>@psary.pl</w:t>
      </w:r>
      <w:r>
        <w:rPr>
          <w:rFonts w:ascii="Times New Roman" w:hAnsi="Times New Roman" w:cs="Times New Roman"/>
        </w:rPr>
        <w:t xml:space="preserve"> </w:t>
      </w:r>
      <w:r w:rsidRPr="00464332">
        <w:rPr>
          <w:rFonts w:ascii="Times New Roman" w:hAnsi="Times New Roman" w:cs="Times New Roman"/>
        </w:rPr>
        <w:t>w</w:t>
      </w:r>
      <w:r w:rsidR="00C74DCD">
        <w:rPr>
          <w:rFonts w:ascii="Times New Roman" w:hAnsi="Times New Roman" w:cs="Times New Roman"/>
        </w:rPr>
        <w:t xml:space="preserve"> nowym</w:t>
      </w:r>
      <w:r w:rsidRPr="00464332">
        <w:rPr>
          <w:rFonts w:ascii="Times New Roman" w:hAnsi="Times New Roman" w:cs="Times New Roman"/>
        </w:rPr>
        <w:t xml:space="preserve"> terminie od </w:t>
      </w:r>
      <w:r>
        <w:rPr>
          <w:rFonts w:ascii="Times New Roman" w:hAnsi="Times New Roman" w:cs="Times New Roman"/>
          <w:b/>
          <w:bCs/>
        </w:rPr>
        <w:t xml:space="preserve">19.05.2025 </w:t>
      </w:r>
      <w:r w:rsidRPr="00DC036A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 w:rsidRPr="0046433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C74DCD">
        <w:rPr>
          <w:rFonts w:ascii="Times New Roman" w:hAnsi="Times New Roman" w:cs="Times New Roman"/>
          <w:b/>
          <w:bCs/>
        </w:rPr>
        <w:t>20</w:t>
      </w:r>
      <w:r w:rsidR="00E7402F">
        <w:rPr>
          <w:rFonts w:ascii="Times New Roman" w:hAnsi="Times New Roman" w:cs="Times New Roman"/>
          <w:b/>
          <w:bCs/>
        </w:rPr>
        <w:t>.06</w:t>
      </w:r>
      <w:r w:rsidRPr="00464332">
        <w:rPr>
          <w:rFonts w:ascii="Times New Roman" w:hAnsi="Times New Roman" w:cs="Times New Roman"/>
          <w:b/>
          <w:bCs/>
        </w:rPr>
        <w:t>.2025</w:t>
      </w:r>
      <w:r w:rsidRPr="00464332">
        <w:rPr>
          <w:rFonts w:ascii="Times New Roman" w:hAnsi="Times New Roman" w:cs="Times New Roman"/>
        </w:rPr>
        <w:t xml:space="preserve"> roku.</w:t>
      </w:r>
    </w:p>
    <w:p w14:paraId="0E3EE13D" w14:textId="77777777" w:rsidR="00464332" w:rsidRPr="00464332" w:rsidRDefault="00464332" w:rsidP="00E83E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W tytule wiadomości e-mail należy wpisać: "Konkurs Stylowe Zero Waste - [Imię i Nazwisko Uczestnika] - [Kategoria: Dzieci/Dorośli]".</w:t>
      </w:r>
    </w:p>
    <w:p w14:paraId="1D5398AF" w14:textId="77777777" w:rsidR="00464332" w:rsidRPr="00464332" w:rsidRDefault="00464332" w:rsidP="00E83E9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Organizator nie ponosi odpowiedzialności za problemy techniczne uniemożliwiające dostarczenie zgłoszenia.</w:t>
      </w:r>
    </w:p>
    <w:p w14:paraId="2B153BE8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6. Ocena Prac Konkursowych i Nagrody</w:t>
      </w:r>
    </w:p>
    <w:p w14:paraId="68A7EDF3" w14:textId="77777777" w:rsidR="00464332" w:rsidRPr="00464332" w:rsidRDefault="00464332" w:rsidP="00E83E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Oceny zgłoszonych prac dokona Komisja Konkursowa powołana przez Organizatora.</w:t>
      </w:r>
    </w:p>
    <w:p w14:paraId="0D6065BD" w14:textId="49F265B4" w:rsidR="00464332" w:rsidRPr="00464332" w:rsidRDefault="00464332" w:rsidP="00E83E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Komisja Konkursowa będzie oceniać prace biorąc pod uwagę następujące kryteria:</w:t>
      </w:r>
    </w:p>
    <w:p w14:paraId="462BAAB3" w14:textId="77777777" w:rsidR="00464332" w:rsidRPr="00464332" w:rsidRDefault="00464332" w:rsidP="00E83E9E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Kreatywność i oryginalność projektu.</w:t>
      </w:r>
    </w:p>
    <w:p w14:paraId="144060DC" w14:textId="77777777" w:rsidR="00464332" w:rsidRPr="00464332" w:rsidRDefault="00464332" w:rsidP="00E83E9E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Estetyka wykonania.</w:t>
      </w:r>
    </w:p>
    <w:p w14:paraId="04D08482" w14:textId="77777777" w:rsidR="00464332" w:rsidRPr="00464332" w:rsidRDefault="00464332" w:rsidP="00E83E9E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Pomysłowość w wykorzystaniu starych ubrań.</w:t>
      </w:r>
    </w:p>
    <w:p w14:paraId="4E7825A0" w14:textId="77777777" w:rsidR="00464332" w:rsidRPr="00464332" w:rsidRDefault="00464332" w:rsidP="00E83E9E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Ogólne wrażenie artystyczne.</w:t>
      </w:r>
    </w:p>
    <w:p w14:paraId="72484004" w14:textId="77777777" w:rsidR="00464332" w:rsidRPr="00464332" w:rsidRDefault="00464332" w:rsidP="00E83E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W każdej kategorii wiekowej zostaną przyznane nagrody za trzy najlepsze projekty.</w:t>
      </w:r>
    </w:p>
    <w:p w14:paraId="58CCD1F0" w14:textId="77777777" w:rsidR="00464332" w:rsidRPr="00464332" w:rsidRDefault="00464332" w:rsidP="00E83E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Organizator zastrzega sobie prawo do przyznania dodatkowych wyróżnień.</w:t>
      </w:r>
    </w:p>
    <w:p w14:paraId="449EC106" w14:textId="0B302ED5" w:rsidR="00464332" w:rsidRPr="00464332" w:rsidRDefault="00464332" w:rsidP="00E83E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 xml:space="preserve">Nagrody zostaną wręczone podczas uroczystego ogłoszenia wyników, o którego terminie </w:t>
      </w:r>
      <w:r w:rsidR="00E83E9E">
        <w:rPr>
          <w:rFonts w:ascii="Times New Roman" w:hAnsi="Times New Roman" w:cs="Times New Roman"/>
        </w:rPr>
        <w:br/>
      </w:r>
      <w:r w:rsidRPr="00464332">
        <w:rPr>
          <w:rFonts w:ascii="Times New Roman" w:hAnsi="Times New Roman" w:cs="Times New Roman"/>
        </w:rPr>
        <w:t>i miejscu uczestnicy zostaną poinformowani drogą elektroniczną lub telefoniczną.</w:t>
      </w:r>
    </w:p>
    <w:p w14:paraId="195FDF0B" w14:textId="77777777" w:rsidR="00464332" w:rsidRPr="00464332" w:rsidRDefault="00464332" w:rsidP="00E83E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Nagrody mogą mieć formę rzeczową lub inną, ustaloną przez Organizatora.</w:t>
      </w:r>
    </w:p>
    <w:p w14:paraId="0DFC7700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7. Prawa Autorskie</w:t>
      </w:r>
    </w:p>
    <w:p w14:paraId="296DF1D9" w14:textId="77777777" w:rsidR="00464332" w:rsidRPr="00464332" w:rsidRDefault="00464332" w:rsidP="00E83E9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Uczestnik oświadcza, że zgłoszona praca jest jego oryginalnym dziełem i nie narusza praw autorskich osób trzecich.</w:t>
      </w:r>
    </w:p>
    <w:p w14:paraId="79E3EA2B" w14:textId="21AFFD2F" w:rsidR="00464332" w:rsidRPr="00464332" w:rsidRDefault="00464332" w:rsidP="00E83E9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 xml:space="preserve">Zgłaszając pracę do Konkursu, uczestnik (a w przypadku osób niepełnoletnich – rodzic/opiekun prawny) udziela Organizatorowi nieodpłatnej, niewyłącznej licencji na </w:t>
      </w:r>
      <w:r w:rsidRPr="00464332">
        <w:rPr>
          <w:rFonts w:ascii="Times New Roman" w:hAnsi="Times New Roman" w:cs="Times New Roman"/>
        </w:rPr>
        <w:lastRenderedPageBreak/>
        <w:t xml:space="preserve">publikowanie nadesłanych zdjęć oraz opisu pracy w celach promocyjnych Konkursu </w:t>
      </w:r>
      <w:r w:rsidR="00E83E9E">
        <w:rPr>
          <w:rFonts w:ascii="Times New Roman" w:hAnsi="Times New Roman" w:cs="Times New Roman"/>
        </w:rPr>
        <w:br/>
      </w:r>
      <w:r w:rsidRPr="00464332">
        <w:rPr>
          <w:rFonts w:ascii="Times New Roman" w:hAnsi="Times New Roman" w:cs="Times New Roman"/>
        </w:rPr>
        <w:t>i działalności Gminy Psary (w tym na stronach internetowych, mediach społecznościowych, wystawach).</w:t>
      </w:r>
    </w:p>
    <w:p w14:paraId="379B79BE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8. Dane Osobowe</w:t>
      </w:r>
    </w:p>
    <w:p w14:paraId="629A4D41" w14:textId="52816689" w:rsidR="00464332" w:rsidRPr="00464332" w:rsidRDefault="00464332" w:rsidP="00E83E9E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 xml:space="preserve">Dane osobowe uczestników Konkursu będą przetwarzane przez Organizatora zgodnie </w:t>
      </w:r>
      <w:r w:rsidR="00E83E9E">
        <w:rPr>
          <w:rFonts w:ascii="Times New Roman" w:hAnsi="Times New Roman" w:cs="Times New Roman"/>
        </w:rPr>
        <w:br/>
      </w:r>
      <w:r w:rsidRPr="00464332">
        <w:rPr>
          <w:rFonts w:ascii="Times New Roman" w:hAnsi="Times New Roman" w:cs="Times New Roman"/>
        </w:rPr>
        <w:t>z obowiązującymi przepisami prawa, w celu przeprowadzenia Konkursu, wyłonienia zwycięzców i wręczenia nagród.</w:t>
      </w:r>
    </w:p>
    <w:p w14:paraId="5492B1A5" w14:textId="77777777" w:rsidR="00464332" w:rsidRPr="00464332" w:rsidRDefault="00464332" w:rsidP="00E83E9E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Podanie danych osobowych jest dobrowolne, ale niezbędne do wzięcia udziału w Konkursie.</w:t>
      </w:r>
    </w:p>
    <w:p w14:paraId="1AB5EA86" w14:textId="77777777" w:rsidR="00464332" w:rsidRPr="00464332" w:rsidRDefault="00464332" w:rsidP="00464332">
      <w:pPr>
        <w:jc w:val="center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  <w:b/>
          <w:bCs/>
        </w:rPr>
        <w:t>§ 9. Postanowienia Końcowe</w:t>
      </w:r>
    </w:p>
    <w:p w14:paraId="4FF2D984" w14:textId="77777777" w:rsidR="00464332" w:rsidRPr="00464332" w:rsidRDefault="00464332" w:rsidP="00E83E9E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Organizator zastrzega sobie prawo do zmiany niniejszego Regulaminu. Wszelkie zmiany będą publikowane na stronie internetowej Gminy Psary.</w:t>
      </w:r>
    </w:p>
    <w:p w14:paraId="328F77B1" w14:textId="77777777" w:rsidR="00464332" w:rsidRPr="00464332" w:rsidRDefault="00464332" w:rsidP="00E83E9E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Przesłanie zgłoszenia do Konkursu jest równoznaczne z akceptacją niniejszego Regulaminu.</w:t>
      </w:r>
    </w:p>
    <w:p w14:paraId="44EF99DE" w14:textId="77777777" w:rsidR="00464332" w:rsidRPr="00464332" w:rsidRDefault="00464332" w:rsidP="00E83E9E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W sprawach nieuregulowanych w niniejszym Regulaminie decyzję podejmuje Organizator.</w:t>
      </w:r>
    </w:p>
    <w:p w14:paraId="36EEA7F3" w14:textId="77777777" w:rsidR="00464332" w:rsidRPr="00464332" w:rsidRDefault="00464332" w:rsidP="00E83E9E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4332">
        <w:rPr>
          <w:rFonts w:ascii="Times New Roman" w:hAnsi="Times New Roman" w:cs="Times New Roman"/>
        </w:rPr>
        <w:t>Organizator zastrzega sobie prawo do nierozstrzygnięcia Konkursu w przypadku braku zadowalających prac.</w:t>
      </w:r>
    </w:p>
    <w:p w14:paraId="6ECCB05F" w14:textId="77777777" w:rsidR="00E83E9E" w:rsidRPr="00617CEF" w:rsidRDefault="00E83E9E" w:rsidP="00E83E9E">
      <w:pPr>
        <w:pStyle w:val="Akapitzlist"/>
        <w:spacing w:after="0" w:line="240" w:lineRule="auto"/>
        <w:ind w:left="75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17C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Organizator:</w:t>
      </w:r>
      <w:r w:rsidRPr="00617C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Gmina Psary, ul. </w:t>
      </w:r>
      <w:proofErr w:type="spellStart"/>
      <w:r w:rsidRPr="00617C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Malinowicka</w:t>
      </w:r>
      <w:proofErr w:type="spellEnd"/>
      <w:r w:rsidRPr="00617C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4, 42-512 Psary, tel. (0-32) 294-49-42, </w:t>
      </w:r>
      <w:r w:rsidRPr="007075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www.psary.pl</w:t>
      </w:r>
      <w:r w:rsidRPr="00617C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e-mail: barbararo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617CE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dzinska@psary.pl </w:t>
      </w:r>
    </w:p>
    <w:p w14:paraId="3D971856" w14:textId="77777777" w:rsidR="00E83E9E" w:rsidRDefault="00E83E9E" w:rsidP="00E83E9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8D5D67" w14:textId="77777777" w:rsidR="00E83E9E" w:rsidRDefault="00E83E9E" w:rsidP="00E83E9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45212C" w14:textId="77777777" w:rsidR="00E83E9E" w:rsidRDefault="00E83E9E" w:rsidP="00E83E9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1645EB" w14:textId="77777777" w:rsidR="00E83E9E" w:rsidRDefault="00E83E9E" w:rsidP="00E83E9E">
      <w:pPr>
        <w:jc w:val="both"/>
        <w:rPr>
          <w:rFonts w:ascii="Times New Roman" w:hAnsi="Times New Roman" w:cs="Times New Roman"/>
        </w:rPr>
      </w:pPr>
      <w:r w:rsidRPr="007034C5">
        <w:rPr>
          <w:rFonts w:ascii="Times New Roman" w:hAnsi="Times New Roman" w:cs="Times New Roman"/>
        </w:rPr>
        <w:t>Skład komisji konkursowej powołanej przez Wójta Gminy Psary:</w:t>
      </w:r>
    </w:p>
    <w:p w14:paraId="4E84ECEF" w14:textId="77777777" w:rsidR="00E83E9E" w:rsidRPr="007034C5" w:rsidRDefault="00E83E9E" w:rsidP="00E83E9E">
      <w:pPr>
        <w:jc w:val="both"/>
        <w:rPr>
          <w:rFonts w:ascii="Times New Roman" w:hAnsi="Times New Roman" w:cs="Times New Roman"/>
        </w:rPr>
      </w:pPr>
    </w:p>
    <w:p w14:paraId="5C827F3D" w14:textId="77777777" w:rsidR="00E83E9E" w:rsidRDefault="00E83E9E" w:rsidP="00E83E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034C5">
        <w:rPr>
          <w:rFonts w:ascii="Times New Roman" w:hAnsi="Times New Roman" w:cs="Times New Roman"/>
        </w:rPr>
        <w:t>Przewodnicząc</w:t>
      </w:r>
      <w:r>
        <w:rPr>
          <w:rFonts w:ascii="Times New Roman" w:hAnsi="Times New Roman" w:cs="Times New Roman"/>
        </w:rPr>
        <w:t>a</w:t>
      </w:r>
      <w:r w:rsidRPr="007034C5">
        <w:rPr>
          <w:rFonts w:ascii="Times New Roman" w:hAnsi="Times New Roman" w:cs="Times New Roman"/>
        </w:rPr>
        <w:t xml:space="preserve"> komisji</w:t>
      </w:r>
      <w:r>
        <w:rPr>
          <w:rFonts w:ascii="Times New Roman" w:hAnsi="Times New Roman" w:cs="Times New Roman"/>
        </w:rPr>
        <w:t>: Mirella Barańska-</w:t>
      </w:r>
      <w:proofErr w:type="spellStart"/>
      <w:r>
        <w:rPr>
          <w:rFonts w:ascii="Times New Roman" w:hAnsi="Times New Roman" w:cs="Times New Roman"/>
        </w:rPr>
        <w:t>Sorn</w:t>
      </w:r>
      <w:proofErr w:type="spellEnd"/>
      <w:r>
        <w:rPr>
          <w:rFonts w:ascii="Times New Roman" w:hAnsi="Times New Roman" w:cs="Times New Roman"/>
        </w:rPr>
        <w:t xml:space="preserve"> – Sekretarz Gminy Psary</w:t>
      </w:r>
    </w:p>
    <w:p w14:paraId="15583A7A" w14:textId="77777777" w:rsidR="00E83E9E" w:rsidRPr="007034C5" w:rsidRDefault="00E83E9E" w:rsidP="00E83E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034C5">
        <w:rPr>
          <w:rFonts w:ascii="Times New Roman" w:hAnsi="Times New Roman" w:cs="Times New Roman"/>
        </w:rPr>
        <w:t>Barbara Roździńska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7034C5">
        <w:rPr>
          <w:rFonts w:ascii="Times New Roman" w:hAnsi="Times New Roman" w:cs="Times New Roman"/>
        </w:rPr>
        <w:t>Ekodoradca</w:t>
      </w:r>
      <w:proofErr w:type="spellEnd"/>
    </w:p>
    <w:p w14:paraId="74C822B3" w14:textId="77777777" w:rsidR="00E83E9E" w:rsidRDefault="00E83E9E" w:rsidP="00E83E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Emila Pilarczyk: Podinspektor w Referacie Promocji i Komunikacji Społecznej </w:t>
      </w:r>
      <w:r w:rsidRPr="007034C5">
        <w:rPr>
          <w:rFonts w:ascii="Times New Roman" w:hAnsi="Times New Roman" w:cs="Times New Roman"/>
        </w:rPr>
        <w:t>Urzędu Gminy Psary</w:t>
      </w:r>
    </w:p>
    <w:p w14:paraId="2555EAD8" w14:textId="77777777" w:rsidR="005B50E3" w:rsidRDefault="005B50E3" w:rsidP="00464332">
      <w:pPr>
        <w:jc w:val="center"/>
        <w:rPr>
          <w:rFonts w:ascii="Times New Roman" w:hAnsi="Times New Roman" w:cs="Times New Roman"/>
        </w:rPr>
      </w:pPr>
    </w:p>
    <w:p w14:paraId="3705767E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6FC10595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302C19A0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72F6EB92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04B6E80A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6202B812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00D93CFF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586AE7C3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6C743CE0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1E0660D4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7E123342" w14:textId="77777777" w:rsidR="00DC036A" w:rsidRDefault="00DC036A" w:rsidP="00464332">
      <w:pPr>
        <w:jc w:val="center"/>
        <w:rPr>
          <w:rFonts w:ascii="Times New Roman" w:hAnsi="Times New Roman" w:cs="Times New Roman"/>
        </w:rPr>
      </w:pPr>
    </w:p>
    <w:p w14:paraId="530ADB54" w14:textId="77777777" w:rsidR="00DC036A" w:rsidRPr="00C12686" w:rsidRDefault="00DC036A" w:rsidP="00DC036A">
      <w:pPr>
        <w:jc w:val="both"/>
        <w:rPr>
          <w:rFonts w:ascii="Times New Roman" w:hAnsi="Times New Roman" w:cs="Times New Roman"/>
        </w:rPr>
      </w:pPr>
      <w:r w:rsidRPr="00C126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1</w:t>
      </w:r>
    </w:p>
    <w:p w14:paraId="628D0340" w14:textId="77777777" w:rsidR="00DC036A" w:rsidRDefault="00DC036A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KARTA ZGŁOSZENIA </w:t>
      </w:r>
    </w:p>
    <w:p w14:paraId="0715683B" w14:textId="5B4C58E7" w:rsidR="002C4A27" w:rsidRDefault="00DC036A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Imię i nazwisko</w:t>
      </w:r>
      <w:r w:rsidR="002C4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uczestnika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2. Telefon, e-mail: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3. Imię i nazwisko opiekuna</w:t>
      </w:r>
      <w:r w:rsidR="002C4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prawnego</w:t>
      </w:r>
      <w:r w:rsidR="001971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(w przypadku </w:t>
      </w:r>
      <w:r w:rsidR="002C4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uczestnika niepełnoletniego</w:t>
      </w:r>
      <w:r w:rsidR="001971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4. Pełna nazwa i adres instytucji zgłaszającej lub uczestnika </w:t>
      </w:r>
      <w:r w:rsidR="002C4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przypadku zgłoszenia indywidualnego)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</w:t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DA285A2" w14:textId="77777777" w:rsidR="00A65C1E" w:rsidRDefault="00A65C1E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036D70" w14:textId="77777777" w:rsidR="00A65C1E" w:rsidRDefault="00A65C1E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7D8DC6" w14:textId="77777777" w:rsidR="00A65C1E" w:rsidRDefault="00A65C1E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F6F199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BEZPŁATNA ZGODA NA ROZPOWSZECHNIANIE WIZERUNKU 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(OSOBY PEŁNOLETNIE)</w:t>
      </w:r>
    </w:p>
    <w:p w14:paraId="61B9D02E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9F5BD7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Ja, niżej podpisany/a, w oparciu o art. 81 ustawy o prawie autorskim i prawach pokrewnych, niniejszym:</w:t>
      </w:r>
    </w:p>
    <w:p w14:paraId="786CF65E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□ Wyrażam zgodę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□ Nie wyrażam zgody</w:t>
      </w:r>
    </w:p>
    <w:p w14:paraId="18931841" w14:textId="53CA6C9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wykonanie podczas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rozdania nagród w konkursie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pn. "Stylowe Zero Waste", zdjęć z moim wizerunkiem oraz na wielokrotne nieograniczone w czasie rozpowszechnianie tych zdjęć. Wizerunek, o którym mowa, zawsze wykorzystywany będzie w celach promocyjnych Urzędu Gminy Psary,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szczególności zdjęcia zamieszczane będą na stronie internetowej, portalach społecznościowych, prasie czy innych kanałach. Zgoda na rozpowszechnianie obejmuje także inne wykorzystanie, utrwalanie, obróbkę, przetwarzanie, przekaz i powielanie wykonanych zdjęć z moim wizerunkiem na wszystkich znanych polach ekspozycji, w tym określonych w art. 50 ustawy o prawie autorskim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prawach pokrewnych, wyłącznie w celu związanym z promocją i działalnością Gminy Psary.</w:t>
      </w:r>
    </w:p>
    <w:p w14:paraId="353A63E8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931C88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FADD24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5F6B01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53B3D4" w14:textId="77777777" w:rsidR="00A65C1E" w:rsidRP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164496" w14:textId="77777777" w:rsidR="00A65C1E" w:rsidRPr="00A65C1E" w:rsidRDefault="00000000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1EDCB10">
          <v:rect id="_x0000_i1025" style="width:0;height:1.5pt" o:hralign="center" o:hrstd="t" o:hr="t" fillcolor="#a0a0a0" stroked="f"/>
        </w:pict>
      </w:r>
    </w:p>
    <w:p w14:paraId="17521991" w14:textId="566747A9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/data i podpis uczestnika peł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noletniego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</w:t>
      </w:r>
    </w:p>
    <w:p w14:paraId="4E2FFB9A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471258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695504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794A53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52E3BF" w14:textId="77777777" w:rsidR="00A65C1E" w:rsidRP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AB98CE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BEZPŁATNA ZGODA NA ROZPOWSZECHNIANIE WIZERUNKU 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(DZIECKO)</w:t>
      </w:r>
    </w:p>
    <w:p w14:paraId="28C6AC23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1FB77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Ja, niżej podpisany/a, działając w imieniu mojego dziecka, w oparciu o art. 81 ustawy o prawie autorskim i prawach pokrewnych, niniejszym:</w:t>
      </w:r>
    </w:p>
    <w:p w14:paraId="59172552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□ Wyrażam zgodę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□ Nie wyrażam zgody</w:t>
      </w:r>
    </w:p>
    <w:p w14:paraId="31E8DBE6" w14:textId="43E7AE72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wykonanie podczas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rozdania nagród w konkursie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pn. "Stylowe Zero Waste", zdjęć z wizerunkiem mojego dziecka oraz na wielokrotne nieograniczone w czasie rozpowszechnianie tych zdjęć. 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Wizerunek, o którym mowa, zawsze wykorzystywany będzie w celach promocyjnych Urzędu Gminy Psary, w szczególności zdjęcia zamieszczane będą na stronie internetowej, portalach społecznościowych, prasie czy innych kanałach. Zgoda na rozpowszechnianie obejmuje także inne wykorzystanie, utrwalanie, obróbkę, przetwarzanie, przekaz i powielanie wykonanych zdjęć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wizerunkiem mojego dziecka na wszystkich znanych polach ekspozycji, w tym określonych w art. 50 ustawy o prawie autorskim i prawach pokrewnych, wyłącznie w celu związanym z promocją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działalnością Gminy Psary.</w:t>
      </w:r>
    </w:p>
    <w:p w14:paraId="142FE767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0282B8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48CDF6" w14:textId="77777777" w:rsidR="00A65C1E" w:rsidRPr="00A65C1E" w:rsidRDefault="00000000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6A93D703">
          <v:rect id="_x0000_i1026" style="width:0;height:1.5pt" o:hralign="center" o:hrstd="t" o:hr="t" fillcolor="#a0a0a0" stroked="f"/>
        </w:pict>
      </w:r>
    </w:p>
    <w:p w14:paraId="7D12342D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/data i podpis rodzica/opiekuna prawnego/</w:t>
      </w:r>
    </w:p>
    <w:p w14:paraId="49FBCE53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E023F7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4D2F44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93C04C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688C12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BEZPŁATNA ZGODA NA ROZPOWSZECHNIANIE UTWORU / DZIEŁA (OSOBY PEŁNOLETNIE)</w:t>
      </w:r>
    </w:p>
    <w:p w14:paraId="4BD273C4" w14:textId="7E033EA0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Ja, niżej podpisany/a, w związku z uczestnictwem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konkursie pn.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"Stylowe Zero Waste", niniejszym</w:t>
      </w:r>
    </w:p>
    <w:p w14:paraId="6F3EE77D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□ Wyrażam zgodę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□ Nie wyrażam zgody</w:t>
      </w:r>
    </w:p>
    <w:p w14:paraId="63B00F40" w14:textId="5B438A70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nieodpłatne wykorzystanie powstałego utworu/dzieła przez Gminę Psary w celach promocyjnych, niekomercyjnych, informacyjnych, edukacyjnych bez ograniczeń terytorialnych i czasowych, na wszystkich polach eksploatacji wskazanych w art. 50 ustawy z dnia 04.02.1994 roku o prawie autorskim i prawach pokrewnych. Niniejsza licencja jest udzielana nieodpłatnie.</w:t>
      </w:r>
    </w:p>
    <w:p w14:paraId="58AEA020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C87D55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4AE67C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45FD69" w14:textId="77777777" w:rsidR="00A65C1E" w:rsidRPr="00A65C1E" w:rsidRDefault="00000000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44AC82C1">
          <v:rect id="_x0000_i1027" style="width:0;height:1.5pt" o:hralign="center" o:hrstd="t" o:hr="t" fillcolor="#a0a0a0" stroked="f"/>
        </w:pict>
      </w:r>
    </w:p>
    <w:p w14:paraId="3C17AC51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/data i podpis uczestnika pełnoletniego/</w:t>
      </w:r>
    </w:p>
    <w:p w14:paraId="48A497FE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D391C4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DF7BD7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5FE0F7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3A6CF9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BEZPŁATNA ZGODA NA ROZPOWSZECHNIANIE UTWORU / DZIEŁA (DZIECKO)</w:t>
      </w:r>
    </w:p>
    <w:p w14:paraId="23738C96" w14:textId="6C81BC55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Ja, niżej podpisany/a, działając w imieniu mojego dziecka w związku z uczestnictwem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konkursie pn.</w:t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"Stylowe Zero Waste", niniejszym</w:t>
      </w:r>
    </w:p>
    <w:p w14:paraId="16353269" w14:textId="77777777" w:rsidR="00A65C1E" w:rsidRDefault="00A65C1E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□ Wyrażam zgodę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□ Nie wyrażam zgody</w:t>
      </w:r>
    </w:p>
    <w:p w14:paraId="22E52159" w14:textId="11DB90A2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nieodpłatne wykorzystanie powstałego utworu/dzieła przez Gminę Psary w celach promocyjnych, niekomercyjnych, informacyjnych, edukacyjnych bez ograniczeń terytorialnych i czasowych, na wszystkich polach eksploatacji wskazanych w art. 50 ustawy z dnia 04.02.1994 roku o prawie autorskim i prawach pokrewnych. Niniejsza licencja jest udzielana nieodpłatnie.</w:t>
      </w:r>
    </w:p>
    <w:p w14:paraId="0349EAD7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BE3A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699E89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03FFEF" w14:textId="77777777" w:rsid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857D55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3D186A" w14:textId="77777777" w:rsidR="00A65C1E" w:rsidRPr="00A65C1E" w:rsidRDefault="00000000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2920F8D6">
          <v:rect id="_x0000_i1028" style="width:0;height:1.5pt" o:hralign="center" o:hrstd="t" o:hr="t" fillcolor="#a0a0a0" stroked="f"/>
        </w:pict>
      </w:r>
    </w:p>
    <w:p w14:paraId="01DE867C" w14:textId="77777777" w:rsidR="00A65C1E" w:rsidRPr="00A65C1E" w:rsidRDefault="00A65C1E" w:rsidP="00A65C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5C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/data i podpis rodzica/opiekuna prawnego/</w:t>
      </w:r>
    </w:p>
    <w:p w14:paraId="1CA5A1A3" w14:textId="77777777" w:rsidR="00A65C1E" w:rsidRDefault="00A65C1E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8E3375" w14:textId="77777777" w:rsidR="002C4A27" w:rsidRDefault="002C4A27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A90D6C" w14:textId="30745C90" w:rsidR="00DC036A" w:rsidRDefault="00DC036A" w:rsidP="00A65C1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9B99B50" w14:textId="77777777" w:rsidR="00E7402F" w:rsidRDefault="00E7402F" w:rsidP="00DC036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0E45B6C8" w14:textId="77777777" w:rsidR="00A65C1E" w:rsidRDefault="00A65C1E" w:rsidP="00DC036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75B8474" w14:textId="77777777" w:rsidR="00E7402F" w:rsidRDefault="00E7402F" w:rsidP="00DC036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2CF7D6D" w14:textId="608848BE" w:rsidR="00DC036A" w:rsidRDefault="00DC036A" w:rsidP="00DC036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ZGODA NA PRZETWARZANIE DANYCH OSOBOWYCH</w:t>
      </w:r>
    </w:p>
    <w:p w14:paraId="4D0BBB21" w14:textId="77777777" w:rsidR="00DC036A" w:rsidRPr="00E1694D" w:rsidRDefault="00DC036A" w:rsidP="00DC036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41D3C3AB" w14:textId="5571A5C7" w:rsidR="00DC036A" w:rsidRPr="00E1694D" w:rsidRDefault="00DC036A" w:rsidP="00DC036A">
      <w:p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     Oświadczam, że wyrażam zgodę na przetwarzanie danych osobowych</w:t>
      </w:r>
      <w:r w:rsidR="001971E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moich, 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mojego dziecka  w </w:t>
      </w:r>
      <w:r w:rsidR="001971E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zawartych w karcie zgłoszenia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oraz wizerunku w celu </w:t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udziału w konkursie </w:t>
      </w:r>
      <w:r w:rsidRPr="00464332">
        <w:rPr>
          <w:rFonts w:ascii="Times New Roman" w:hAnsi="Times New Roman" w:cs="Times New Roman"/>
          <w:b/>
          <w:bCs/>
        </w:rPr>
        <w:t>Konkursu</w:t>
      </w:r>
      <w:r>
        <w:rPr>
          <w:rFonts w:ascii="Times New Roman" w:hAnsi="Times New Roman" w:cs="Times New Roman"/>
          <w:b/>
          <w:bCs/>
        </w:rPr>
        <w:t xml:space="preserve"> pn.</w:t>
      </w:r>
      <w:r w:rsidRPr="00464332">
        <w:rPr>
          <w:rFonts w:ascii="Times New Roman" w:hAnsi="Times New Roman" w:cs="Times New Roman"/>
          <w:b/>
          <w:bCs/>
        </w:rPr>
        <w:t xml:space="preserve"> "Stylowe Zero Waste"</w:t>
      </w:r>
      <w:r w:rsidRPr="0046433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hi-IN"/>
          <w14:ligatures w14:val="none"/>
        </w:rPr>
        <w:t xml:space="preserve">oraz 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promocji </w:t>
      </w:r>
      <w:r>
        <w:rPr>
          <w:rFonts w:ascii="Liberation Serif" w:eastAsia="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  <w:t>konkursu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:</w:t>
      </w:r>
    </w:p>
    <w:p w14:paraId="740655FA" w14:textId="77777777" w:rsidR="00DC036A" w:rsidRPr="00E1694D" w:rsidRDefault="00DC036A" w:rsidP="00DC036A">
      <w:pPr>
        <w:numPr>
          <w:ilvl w:val="0"/>
          <w:numId w:val="10"/>
        </w:num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na stronie internetowej www.psary.pl</w:t>
      </w:r>
    </w:p>
    <w:p w14:paraId="321D5660" w14:textId="77777777" w:rsidR="00DC036A" w:rsidRPr="00E1694D" w:rsidRDefault="00DC036A" w:rsidP="00DC036A">
      <w:pPr>
        <w:numPr>
          <w:ilvl w:val="0"/>
          <w:numId w:val="10"/>
        </w:num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w gminnej gazecie samorządowej Głos Gminy Psary</w:t>
      </w:r>
    </w:p>
    <w:p w14:paraId="2A8772C6" w14:textId="77777777" w:rsidR="00DC036A" w:rsidRDefault="00DC036A" w:rsidP="00DC036A">
      <w:pPr>
        <w:numPr>
          <w:ilvl w:val="0"/>
          <w:numId w:val="10"/>
        </w:num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mediach społecznościowych gminy Psary</w:t>
      </w:r>
    </w:p>
    <w:p w14:paraId="294ADDDD" w14:textId="77777777" w:rsidR="00DC036A" w:rsidRPr="0094391D" w:rsidRDefault="00DC036A" w:rsidP="00DC036A">
      <w:pPr>
        <w:numPr>
          <w:ilvl w:val="0"/>
          <w:numId w:val="10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94391D">
        <w:rPr>
          <w:rFonts w:ascii="Times New Roman" w:hAnsi="Times New Roman" w:cs="Times New Roman"/>
          <w:sz w:val="24"/>
          <w:szCs w:val="24"/>
        </w:rPr>
        <w:t>poprzez publiczne wystawienie, wyświetlenie, odtworzenie oraz nadawanie i reemitowanie, a także udostępnianie utworu w taki sposób, aby każdy mógł mieć do niego dostęp w miejscu i w czasie wybranym przez Organizatora.</w:t>
      </w:r>
    </w:p>
    <w:p w14:paraId="382E2926" w14:textId="77777777" w:rsidR="00DC036A" w:rsidRPr="00E1694D" w:rsidRDefault="00DC036A" w:rsidP="00DC036A">
      <w:pPr>
        <w:suppressAutoHyphens/>
        <w:autoSpaceDN w:val="0"/>
        <w:spacing w:after="0" w:line="276" w:lineRule="auto"/>
        <w:ind w:left="720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DED63AE" w14:textId="77777777" w:rsidR="00DC036A" w:rsidRPr="00E1694D" w:rsidRDefault="00DC036A" w:rsidP="00DC036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KLAUZULA INFORMACYJNA</w:t>
      </w:r>
    </w:p>
    <w:p w14:paraId="7715F1FC" w14:textId="77777777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Pr="00E169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(ogólne rozporządzenie o ochronie danych) (</w:t>
      </w:r>
      <w:proofErr w:type="spellStart"/>
      <w:r w:rsidRPr="00E169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Dz.Urz.UE.L</w:t>
      </w:r>
      <w:proofErr w:type="spellEnd"/>
      <w:r w:rsidRPr="00E169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Nr 119), (zwanego dalej „RODO”) 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informuje się, że:</w:t>
      </w:r>
    </w:p>
    <w:p w14:paraId="1FF14058" w14:textId="77777777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1. Administratorem Pani/Pana danych osobowych jest Gmina Psary reprezentowana przez Wójta Gminy Psary z siedzibą w Urzędzie Gminy Psary ul. </w:t>
      </w:r>
      <w:proofErr w:type="spellStart"/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Malinowicka</w:t>
      </w:r>
      <w:proofErr w:type="spellEnd"/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4, 42-512 Psary.</w:t>
      </w:r>
    </w:p>
    <w:p w14:paraId="053E23C0" w14:textId="08BB6058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 w:bidi="hi-IN"/>
          <w14:ligatures w14:val="none"/>
        </w:rPr>
        <w:t xml:space="preserve">2. W przypadku pytań dotyczących przetwarzania danych osobowych prosimy o kontakt </w:t>
      </w:r>
      <w:r w:rsidR="001971E2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 w:bidi="hi-IN"/>
          <w14:ligatures w14:val="none"/>
        </w:rPr>
        <w:br/>
      </w:r>
      <w:r w:rsidRPr="00E1694D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 w:bidi="hi-IN"/>
          <w14:ligatures w14:val="none"/>
        </w:rPr>
        <w:t>z inspektorem ochrony danych w Urzędzie Gminy Psary, e-mail:  iod@psary.pl;</w:t>
      </w:r>
    </w:p>
    <w:p w14:paraId="3BEE1D92" w14:textId="176BD7C1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3. Pani/Pana dane osobowe oraz dziecka przetwarzane będą na podstawie art. 6</w:t>
      </w:r>
      <w:r w:rsidR="001971E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ust. 1 lit.</w:t>
      </w:r>
      <w:r w:rsidR="001971E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c) </w:t>
      </w:r>
      <w:r w:rsidR="001971E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br/>
        <w:t>i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a) RODO w oparciu o dobrowolnie udzieloną zgodę w celu udziału w konkursie </w:t>
      </w:r>
      <w:r w:rsidRPr="00464332">
        <w:rPr>
          <w:rFonts w:ascii="Times New Roman" w:hAnsi="Times New Roman" w:cs="Times New Roman"/>
          <w:b/>
          <w:bCs/>
        </w:rPr>
        <w:t>Konkursu</w:t>
      </w:r>
      <w:r>
        <w:rPr>
          <w:rFonts w:ascii="Times New Roman" w:hAnsi="Times New Roman" w:cs="Times New Roman"/>
          <w:b/>
          <w:bCs/>
        </w:rPr>
        <w:t xml:space="preserve"> pn.</w:t>
      </w:r>
      <w:r w:rsidRPr="00464332">
        <w:rPr>
          <w:rFonts w:ascii="Times New Roman" w:hAnsi="Times New Roman" w:cs="Times New Roman"/>
          <w:b/>
          <w:bCs/>
        </w:rPr>
        <w:t xml:space="preserve"> "Stylowe Zero Waste"</w:t>
      </w:r>
      <w:r w:rsidRPr="00FB25E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E1694D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hi-IN"/>
          <w14:ligatures w14:val="none"/>
        </w:rPr>
        <w:t>oraz promocji konkursu</w:t>
      </w: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. Dane zostaną upublicznione na stronie internetowej </w:t>
      </w:r>
      <w:hyperlink r:id="rId6" w:history="1">
        <w:r w:rsidRPr="00E1694D">
          <w:rPr>
            <w:rFonts w:ascii="Liberation Serif" w:eastAsia="SimSun" w:hAnsi="Liberation Serif" w:cs="Arial"/>
            <w:color w:val="0563C1"/>
            <w:kern w:val="3"/>
            <w:sz w:val="24"/>
            <w:szCs w:val="24"/>
            <w:u w:val="single"/>
            <w:lang w:eastAsia="zh-CN" w:bidi="hi-IN"/>
            <w14:ligatures w14:val="none"/>
          </w:rPr>
          <w:t>www.psary.pl</w:t>
        </w:r>
      </w:hyperlink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, mediach społecznościowych i w gminnej gazecie samorządowej Głos Gminy Psary;</w:t>
      </w:r>
    </w:p>
    <w:p w14:paraId="38F132F2" w14:textId="0EF88C3A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4. P</w:t>
      </w:r>
      <w:r w:rsidRPr="00E1694D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 w:bidi="hi-IN"/>
          <w14:ligatures w14:val="none"/>
        </w:rPr>
        <w:t>odanie przez Panią/Pana danych osobowych jest dobrowolne,</w:t>
      </w:r>
      <w:r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 w:bidi="hi-IN"/>
          <w14:ligatures w14:val="none"/>
        </w:rPr>
        <w:t xml:space="preserve"> lecz ich nie podanie spowoduje, że udział w konkursie będzie niemożliwy</w:t>
      </w:r>
      <w:r w:rsidRPr="00E1694D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 w:bidi="hi-IN"/>
          <w14:ligatures w14:val="none"/>
        </w:rPr>
        <w:t>.</w:t>
      </w:r>
    </w:p>
    <w:p w14:paraId="183C3DA4" w14:textId="77777777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5. 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pisemnej;</w:t>
      </w:r>
    </w:p>
    <w:p w14:paraId="5A157A3E" w14:textId="77777777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>7. Przysługuje Pani/Panu skarga do organu nadzorczego Prezesa Urzędu Ochrony Danych Osobowych.</w:t>
      </w:r>
    </w:p>
    <w:p w14:paraId="04FF892C" w14:textId="77777777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8. </w:t>
      </w:r>
      <w:r w:rsidRPr="00E169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Pani/Pana dane osobowe nie będą podlegały zautomatyzowanemu podejmowaniu decyzji, w tym profilowaniu. </w:t>
      </w:r>
    </w:p>
    <w:p w14:paraId="5A3E1EFF" w14:textId="77777777" w:rsidR="00DC036A" w:rsidRPr="00E1694D" w:rsidRDefault="00DC036A" w:rsidP="00DC03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169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9. Pozyskane dane nie będą przekazywane organizacjom międzynarodowym ani państwom trzecim </w:t>
      </w:r>
      <w:r w:rsidRPr="00E1694D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z zastrzeżeniem, że odbiorcami danych udostępnianych w  Internecie i gazecie mogą być podmioty, o których mowa wyżej.</w:t>
      </w:r>
    </w:p>
    <w:p w14:paraId="1C37F774" w14:textId="77777777" w:rsidR="00DC036A" w:rsidRDefault="00DC036A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1CD650" w14:textId="77777777" w:rsidR="00DC036A" w:rsidRDefault="00DC036A" w:rsidP="00DC036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</w:t>
      </w:r>
    </w:p>
    <w:p w14:paraId="509DDBEC" w14:textId="3CF53167" w:rsidR="00DC036A" w:rsidRPr="00E7402F" w:rsidRDefault="00DC036A" w:rsidP="00E740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(miejscowość i data)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45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(pieczęć instytucji delegującej) (podpis instruktora / opiekuna)</w:t>
      </w:r>
    </w:p>
    <w:sectPr w:rsidR="00DC036A" w:rsidRPr="00E7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CC0"/>
    <w:multiLevelType w:val="multilevel"/>
    <w:tmpl w:val="4D62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237C"/>
    <w:multiLevelType w:val="multilevel"/>
    <w:tmpl w:val="28BAB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BC653F3"/>
    <w:multiLevelType w:val="multilevel"/>
    <w:tmpl w:val="A94E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72F"/>
    <w:multiLevelType w:val="multilevel"/>
    <w:tmpl w:val="D4BE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42FEB"/>
    <w:multiLevelType w:val="multilevel"/>
    <w:tmpl w:val="FCE4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A4200"/>
    <w:multiLevelType w:val="multilevel"/>
    <w:tmpl w:val="7832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F0551"/>
    <w:multiLevelType w:val="multilevel"/>
    <w:tmpl w:val="2830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69C"/>
    <w:multiLevelType w:val="multilevel"/>
    <w:tmpl w:val="D830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876B7"/>
    <w:multiLevelType w:val="multilevel"/>
    <w:tmpl w:val="2A80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F7A01"/>
    <w:multiLevelType w:val="hybridMultilevel"/>
    <w:tmpl w:val="2D42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03427">
    <w:abstractNumId w:val="6"/>
  </w:num>
  <w:num w:numId="2" w16cid:durableId="934509993">
    <w:abstractNumId w:val="7"/>
  </w:num>
  <w:num w:numId="3" w16cid:durableId="23944061">
    <w:abstractNumId w:val="2"/>
  </w:num>
  <w:num w:numId="4" w16cid:durableId="1267540834">
    <w:abstractNumId w:val="3"/>
  </w:num>
  <w:num w:numId="5" w16cid:durableId="363529703">
    <w:abstractNumId w:val="4"/>
  </w:num>
  <w:num w:numId="6" w16cid:durableId="1928153558">
    <w:abstractNumId w:val="5"/>
  </w:num>
  <w:num w:numId="7" w16cid:durableId="1482699695">
    <w:abstractNumId w:val="8"/>
  </w:num>
  <w:num w:numId="8" w16cid:durableId="1847750552">
    <w:abstractNumId w:val="0"/>
  </w:num>
  <w:num w:numId="9" w16cid:durableId="45881806">
    <w:abstractNumId w:val="9"/>
  </w:num>
  <w:num w:numId="10" w16cid:durableId="21759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301"/>
    <w:rsid w:val="001971E2"/>
    <w:rsid w:val="001E0301"/>
    <w:rsid w:val="00261F02"/>
    <w:rsid w:val="002C4A27"/>
    <w:rsid w:val="00464332"/>
    <w:rsid w:val="00585B0D"/>
    <w:rsid w:val="005B50E3"/>
    <w:rsid w:val="00630D82"/>
    <w:rsid w:val="00881861"/>
    <w:rsid w:val="008E6CF6"/>
    <w:rsid w:val="00A65C1E"/>
    <w:rsid w:val="00AE338F"/>
    <w:rsid w:val="00B93896"/>
    <w:rsid w:val="00C74DCD"/>
    <w:rsid w:val="00D0306D"/>
    <w:rsid w:val="00D17445"/>
    <w:rsid w:val="00DC036A"/>
    <w:rsid w:val="00E7402F"/>
    <w:rsid w:val="00E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EDB"/>
  <w15:chartTrackingRefBased/>
  <w15:docId w15:val="{85CDE4C2-5512-4714-81BC-5508CCB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3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3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3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3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3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Roździńska</dc:creator>
  <cp:keywords/>
  <dc:description/>
  <cp:lastModifiedBy>Barbara Roździńska</cp:lastModifiedBy>
  <cp:revision>9</cp:revision>
  <cp:lastPrinted>2025-05-05T11:04:00Z</cp:lastPrinted>
  <dcterms:created xsi:type="dcterms:W3CDTF">2025-05-05T10:31:00Z</dcterms:created>
  <dcterms:modified xsi:type="dcterms:W3CDTF">2025-06-11T09:15:00Z</dcterms:modified>
</cp:coreProperties>
</file>